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1FFC8C0" w14:textId="77777777" w:rsidR="00A3423E" w:rsidRPr="0037610E" w:rsidRDefault="00A3423E" w:rsidP="00E90EE0">
      <w:pPr>
        <w:tabs>
          <w:tab w:val="left" w:pos="6345"/>
        </w:tabs>
        <w:rPr>
          <w:rFonts w:ascii="Barlow" w:hAnsi="Barlow"/>
          <w:b/>
          <w:sz w:val="24"/>
          <w:szCs w:val="24"/>
        </w:rPr>
      </w:pPr>
    </w:p>
    <w:tbl>
      <w:tblPr>
        <w:tblStyle w:val="Tablaconcuadrcula"/>
        <w:tblpPr w:leftFromText="141" w:rightFromText="141" w:vertAnchor="text" w:horzAnchor="margin" w:tblpXSpec="center" w:tblpY="767"/>
        <w:tblW w:w="10383" w:type="dxa"/>
        <w:tblLook w:val="04A0" w:firstRow="1" w:lastRow="0" w:firstColumn="1" w:lastColumn="0" w:noHBand="0" w:noVBand="1"/>
      </w:tblPr>
      <w:tblGrid>
        <w:gridCol w:w="3737"/>
        <w:gridCol w:w="6646"/>
      </w:tblGrid>
      <w:tr w:rsidR="00A3423E" w:rsidRPr="0037610E" w14:paraId="41433EAE" w14:textId="77777777" w:rsidTr="005256AA">
        <w:trPr>
          <w:trHeight w:val="346"/>
        </w:trPr>
        <w:tc>
          <w:tcPr>
            <w:tcW w:w="3737" w:type="dxa"/>
            <w:shd w:val="clear" w:color="auto" w:fill="632423" w:themeFill="accent2" w:themeFillShade="80"/>
            <w:vAlign w:val="center"/>
          </w:tcPr>
          <w:p w14:paraId="6CC5456A" w14:textId="599350CA" w:rsidR="00A3423E" w:rsidRPr="0037610E" w:rsidRDefault="007A28DD" w:rsidP="00A3423E">
            <w:pPr>
              <w:jc w:val="center"/>
              <w:rPr>
                <w:rFonts w:ascii="Barlow" w:hAnsi="Barlow"/>
                <w:b/>
                <w:color w:val="FFFFFF" w:themeColor="background1"/>
                <w:sz w:val="24"/>
                <w:szCs w:val="24"/>
              </w:rPr>
            </w:pPr>
            <w:r w:rsidRPr="0037610E">
              <w:rPr>
                <w:rFonts w:ascii="Barlow" w:hAnsi="Barlow"/>
                <w:b/>
                <w:color w:val="FFFFFF" w:themeColor="background1"/>
                <w:sz w:val="24"/>
                <w:szCs w:val="24"/>
              </w:rPr>
              <w:t>CONVOCATORIA</w:t>
            </w:r>
          </w:p>
        </w:tc>
        <w:tc>
          <w:tcPr>
            <w:tcW w:w="6646" w:type="dxa"/>
            <w:vAlign w:val="center"/>
          </w:tcPr>
          <w:p w14:paraId="6704E147" w14:textId="44FDAC69" w:rsidR="00A3423E" w:rsidRPr="0037610E" w:rsidRDefault="007A28DD" w:rsidP="005C305B">
            <w:pPr>
              <w:tabs>
                <w:tab w:val="left" w:pos="1605"/>
              </w:tabs>
              <w:jc w:val="both"/>
              <w:rPr>
                <w:rFonts w:ascii="Barlow" w:hAnsi="Barlow"/>
                <w:sz w:val="24"/>
                <w:szCs w:val="24"/>
              </w:rPr>
            </w:pPr>
            <w:r w:rsidRPr="0037610E">
              <w:rPr>
                <w:rFonts w:ascii="Barlow" w:hAnsi="Barlow"/>
                <w:sz w:val="24"/>
                <w:szCs w:val="24"/>
              </w:rPr>
              <w:t>PREMIO YUCATÁN DE CIENCIA, TECNOLOGÍ</w:t>
            </w:r>
            <w:r w:rsidR="0032369F">
              <w:rPr>
                <w:rFonts w:ascii="Barlow" w:hAnsi="Barlow"/>
                <w:sz w:val="24"/>
                <w:szCs w:val="24"/>
              </w:rPr>
              <w:t>A, INNOVACIÓN Y VINCULACIÓN 2026</w:t>
            </w:r>
            <w:r>
              <w:rPr>
                <w:rFonts w:ascii="Barlow" w:hAnsi="Barlow"/>
                <w:sz w:val="24"/>
                <w:szCs w:val="24"/>
              </w:rPr>
              <w:t>, DR. ALFONSO LARQUÉ SAAVEDRA</w:t>
            </w:r>
          </w:p>
        </w:tc>
      </w:tr>
    </w:tbl>
    <w:tbl>
      <w:tblPr>
        <w:tblStyle w:val="Listaclara"/>
        <w:tblpPr w:leftFromText="141" w:rightFromText="141" w:vertAnchor="page" w:horzAnchor="margin" w:tblpXSpec="center" w:tblpY="3211"/>
        <w:tblW w:w="10427" w:type="dxa"/>
        <w:tblBorders>
          <w:top w:val="single" w:sz="8" w:space="0" w:color="0F243E" w:themeColor="text2" w:themeShade="80"/>
          <w:left w:val="single" w:sz="8" w:space="0" w:color="0F243E" w:themeColor="text2" w:themeShade="80"/>
          <w:bottom w:val="single" w:sz="8" w:space="0" w:color="0F243E" w:themeColor="text2" w:themeShade="80"/>
          <w:right w:val="single" w:sz="8" w:space="0" w:color="0F243E" w:themeColor="text2" w:themeShade="80"/>
          <w:insideH w:val="single" w:sz="8" w:space="0" w:color="0F243E" w:themeColor="text2" w:themeShade="80"/>
          <w:insideV w:val="single" w:sz="8" w:space="0" w:color="0F243E" w:themeColor="text2" w:themeShade="80"/>
        </w:tblBorders>
        <w:tblLook w:val="00A0" w:firstRow="1" w:lastRow="0" w:firstColumn="1" w:lastColumn="0" w:noHBand="0" w:noVBand="0"/>
      </w:tblPr>
      <w:tblGrid>
        <w:gridCol w:w="2782"/>
        <w:gridCol w:w="782"/>
        <w:gridCol w:w="1822"/>
        <w:gridCol w:w="1100"/>
        <w:gridCol w:w="645"/>
        <w:gridCol w:w="2004"/>
        <w:gridCol w:w="1292"/>
      </w:tblGrid>
      <w:tr w:rsidR="00A3423E" w:rsidRPr="0037610E" w14:paraId="619F862A" w14:textId="77777777" w:rsidTr="003072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7" w:type="dxa"/>
            <w:gridSpan w:val="7"/>
            <w:shd w:val="clear" w:color="auto" w:fill="632423" w:themeFill="accent2" w:themeFillShade="80"/>
            <w:vAlign w:val="center"/>
          </w:tcPr>
          <w:p w14:paraId="4BC8638A" w14:textId="77777777" w:rsidR="00A3423E" w:rsidRPr="0037610E" w:rsidRDefault="00A3423E" w:rsidP="00A3423E">
            <w:pPr>
              <w:jc w:val="center"/>
              <w:rPr>
                <w:rFonts w:ascii="Barlow" w:hAnsi="Barlow" w:cstheme="minorHAnsi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sz w:val="24"/>
                <w:szCs w:val="24"/>
              </w:rPr>
              <w:t>DATOS DEL PARTICIPANTE</w:t>
            </w:r>
          </w:p>
        </w:tc>
      </w:tr>
      <w:tr w:rsidR="00A3423E" w:rsidRPr="0037610E" w14:paraId="695651ED" w14:textId="77777777" w:rsidTr="0030724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3FEADBB7" w14:textId="77777777" w:rsidR="00A3423E" w:rsidRPr="0037610E" w:rsidRDefault="00A3423E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NOMBRE COMPLETO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2FFBC8E2" w14:textId="77777777" w:rsidR="00A3423E" w:rsidRPr="0037610E" w:rsidRDefault="00A3423E" w:rsidP="00A3423E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272B6C" w:rsidRPr="0037610E" w14:paraId="56B5CD64" w14:textId="041AFF4F" w:rsidTr="009767F2">
        <w:trPr>
          <w:trHeight w:val="5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2F91EA68" w14:textId="77777777" w:rsidR="00272B6C" w:rsidRPr="0037610E" w:rsidRDefault="00272B6C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CURP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704" w:type="dxa"/>
            <w:gridSpan w:val="3"/>
            <w:tcBorders>
              <w:right w:val="single" w:sz="4" w:space="0" w:color="auto"/>
            </w:tcBorders>
            <w:vAlign w:val="center"/>
          </w:tcPr>
          <w:p w14:paraId="0BDA748C" w14:textId="77777777" w:rsidR="00272B6C" w:rsidRPr="0037610E" w:rsidRDefault="00272B6C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  <w:tc>
          <w:tcPr>
            <w:tcW w:w="64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6AE2CD7" w14:textId="6743F208" w:rsidR="00272B6C" w:rsidRPr="0037610E" w:rsidRDefault="00272B6C" w:rsidP="00DF2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hAnsi="Barlow" w:cstheme="minorHAnsi"/>
                <w:sz w:val="24"/>
                <w:szCs w:val="24"/>
              </w:rPr>
            </w:pPr>
            <w:r>
              <w:rPr>
                <w:rFonts w:ascii="Barlow" w:hAnsi="Barlow" w:cstheme="minorHAnsi"/>
                <w:sz w:val="24"/>
                <w:szCs w:val="24"/>
              </w:rPr>
              <w:t>RFC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296" w:type="dxa"/>
            <w:gridSpan w:val="2"/>
            <w:tcBorders>
              <w:left w:val="single" w:sz="4" w:space="0" w:color="auto"/>
            </w:tcBorders>
            <w:vAlign w:val="center"/>
          </w:tcPr>
          <w:p w14:paraId="1AC12BE7" w14:textId="77777777" w:rsidR="00272B6C" w:rsidRPr="0037610E" w:rsidRDefault="00272B6C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A3423E" w:rsidRPr="0037610E" w14:paraId="71CEE872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tcBorders>
              <w:top w:val="none" w:sz="0" w:space="0" w:color="auto"/>
              <w:left w:val="none" w:sz="0" w:space="0" w:color="auto"/>
              <w:bottom w:val="none" w:sz="0" w:space="0" w:color="auto"/>
            </w:tcBorders>
            <w:vAlign w:val="center"/>
          </w:tcPr>
          <w:p w14:paraId="17954774" w14:textId="77777777" w:rsidR="00A3423E" w:rsidRPr="0037610E" w:rsidRDefault="00A3423E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TELÉFONO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604" w:type="dxa"/>
            <w:gridSpan w:val="2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54E2E39D" w14:textId="77777777" w:rsidR="00A3423E" w:rsidRPr="0037610E" w:rsidRDefault="00A3423E" w:rsidP="00A3423E">
            <w:pPr>
              <w:jc w:val="center"/>
              <w:rPr>
                <w:rFonts w:ascii="Barlow" w:hAnsi="Barlow" w:cstheme="minorHAnsi"/>
                <w:sz w:val="24"/>
                <w:szCs w:val="24"/>
              </w:rPr>
            </w:pPr>
          </w:p>
          <w:p w14:paraId="1F42D9E6" w14:textId="77777777" w:rsidR="00A3423E" w:rsidRPr="0037610E" w:rsidRDefault="00A3423E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  <w:tc>
          <w:tcPr>
            <w:tcW w:w="1100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62AE1A8E" w14:textId="77777777" w:rsidR="00A3423E" w:rsidRPr="0037610E" w:rsidRDefault="00A3423E" w:rsidP="00A342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Barlow" w:hAnsi="Barlow" w:cstheme="minorHAnsi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sz w:val="24"/>
                <w:szCs w:val="24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941" w:type="dxa"/>
            <w:gridSpan w:val="3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vAlign w:val="center"/>
          </w:tcPr>
          <w:p w14:paraId="4C3D96CC" w14:textId="77777777" w:rsidR="00A3423E" w:rsidRPr="0037610E" w:rsidRDefault="00A3423E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C918C3" w:rsidRPr="0037610E" w14:paraId="133E682B" w14:textId="77777777" w:rsidTr="009767F2">
        <w:trPr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5D9804CA" w14:textId="5AF2BA7D" w:rsidR="00C918C3" w:rsidRPr="0037610E" w:rsidRDefault="00C918C3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F32719">
              <w:rPr>
                <w:rFonts w:ascii="Barlow" w:hAnsi="Barlow" w:cstheme="minorHAnsi"/>
                <w:b w:val="0"/>
                <w:sz w:val="24"/>
                <w:szCs w:val="24"/>
              </w:rPr>
              <w:t>MUNICIPIO DONDE RESIDE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  <w:vAlign w:val="center"/>
          </w:tcPr>
          <w:p w14:paraId="2BFC9073" w14:textId="77777777" w:rsidR="00C918C3" w:rsidRPr="0037610E" w:rsidRDefault="00C918C3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F2D22" w:rsidRPr="0037610E" w14:paraId="2B562109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29B8638A" w14:textId="0E6A634F" w:rsidR="00DF2D22" w:rsidRPr="0037610E" w:rsidRDefault="005C305B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NIVEL DE POSGRADO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  <w:vAlign w:val="center"/>
          </w:tcPr>
          <w:p w14:paraId="21CF5E01" w14:textId="77777777" w:rsidR="00DF2D22" w:rsidRPr="0037610E" w:rsidRDefault="00DF2D22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3E4311" w:rsidRPr="0037610E" w14:paraId="0B736432" w14:textId="77777777" w:rsidTr="009767F2">
        <w:trPr>
          <w:trHeight w:val="13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11D9D2FE" w14:textId="0E9F3597" w:rsidR="003E4311" w:rsidRPr="0037610E" w:rsidRDefault="003E4311" w:rsidP="00A3423E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 xml:space="preserve">NOMBRE DEL PROYECTO DE IMPACTO SOCIAL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4349" w:type="dxa"/>
            <w:gridSpan w:val="4"/>
            <w:vAlign w:val="center"/>
          </w:tcPr>
          <w:p w14:paraId="299501C5" w14:textId="77777777" w:rsidR="003E4311" w:rsidRPr="0037610E" w:rsidRDefault="003E4311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  <w:tc>
          <w:tcPr>
            <w:tcW w:w="2004" w:type="dxa"/>
            <w:vAlign w:val="center"/>
          </w:tcPr>
          <w:p w14:paraId="1F3980B5" w14:textId="1AB890D1" w:rsidR="003E4311" w:rsidRPr="0037610E" w:rsidRDefault="004B771F" w:rsidP="00DF2D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Barlow" w:hAnsi="Barlow" w:cstheme="minorHAnsi"/>
                <w:sz w:val="24"/>
                <w:szCs w:val="24"/>
              </w:rPr>
            </w:pPr>
            <w:r>
              <w:rPr>
                <w:rFonts w:ascii="Barlow" w:hAnsi="Barlow" w:cstheme="minorHAnsi"/>
                <w:sz w:val="24"/>
                <w:szCs w:val="24"/>
              </w:rPr>
              <w:t>AÑO EN QUE SE LLEVÓ A CABO EL PROYECTO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292" w:type="dxa"/>
            <w:vAlign w:val="center"/>
          </w:tcPr>
          <w:p w14:paraId="6C80275F" w14:textId="06DB1ECE" w:rsidR="003E4311" w:rsidRPr="0037610E" w:rsidRDefault="003E4311" w:rsidP="00DF2D22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7BF7BA1A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1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</w:tcPr>
          <w:p w14:paraId="646CC316" w14:textId="029E99BB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  <w:highlight w:val="yellow"/>
              </w:rPr>
            </w:pPr>
            <w:r w:rsidRPr="00F32719">
              <w:rPr>
                <w:rFonts w:ascii="Barlow" w:hAnsi="Barlow" w:cstheme="minorHAnsi"/>
                <w:b w:val="0"/>
                <w:bCs w:val="0"/>
                <w:sz w:val="24"/>
                <w:szCs w:val="24"/>
              </w:rPr>
              <w:t xml:space="preserve">ÁREA DE CONOCIMIENTO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7645" w:type="dxa"/>
            <w:gridSpan w:val="6"/>
          </w:tcPr>
          <w:p w14:paraId="3B851808" w14:textId="197C4E43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sz w:val="24"/>
                <w:szCs w:val="24"/>
              </w:rPr>
              <w:tab/>
            </w:r>
            <w:sdt>
              <w:sdtPr>
                <w:rPr>
                  <w:rFonts w:ascii="Barlow" w:hAnsi="Barlow" w:cstheme="minorHAnsi"/>
                  <w:sz w:val="24"/>
                  <w:szCs w:val="24"/>
                </w:rPr>
                <w:id w:val="-187381012"/>
                <w:placeholder>
                  <w:docPart w:val="5B4BD4F285CF4348A6E98533C966E5CA"/>
                </w:placeholder>
                <w:showingPlcHdr/>
                <w:dropDownList>
                  <w:listItem w:value="Elija un elemento."/>
                  <w:listItem w:displayText="Físico, matemáticas y ciencias de la tierra" w:value="Físico, matemáticas y ciencias de la tierra"/>
                  <w:listItem w:displayText="Biología y química " w:value="Biología y química "/>
                  <w:listItem w:displayText="Salud" w:value="Salud"/>
                  <w:listItem w:displayText="Humanidades y ciencias sociales" w:value="Humanidades y ciencias sociales"/>
                  <w:listItem w:displayText="Ingeniería y Tecnología" w:value="Ingeniería y Tecnología"/>
                  <w:listItem w:displayText="Biotecnología y ciencias agropecuarias " w:value="Biotecnología y ciencias agropecuarias "/>
                  <w:listItem w:displayText="Biodiversidad y medio ambiente" w:value="Biodiversidad y medio ambiente"/>
                </w:dropDownList>
              </w:sdtPr>
              <w:sdtEndPr/>
              <w:sdtContent>
                <w:r w:rsidRPr="0037610E">
                  <w:rPr>
                    <w:rStyle w:val="Textodelmarcadordeposicin"/>
                    <w:rFonts w:ascii="Barlow" w:hAnsi="Barlow"/>
                    <w:sz w:val="24"/>
                    <w:szCs w:val="24"/>
                  </w:rPr>
                  <w:t>Elija un elemento.</w:t>
                </w:r>
              </w:sdtContent>
            </w:sdt>
          </w:p>
        </w:tc>
      </w:tr>
      <w:tr w:rsidR="00D2283F" w:rsidRPr="0037610E" w14:paraId="02B338AC" w14:textId="77777777" w:rsidTr="009767F2">
        <w:trPr>
          <w:trHeight w:val="6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82" w:type="dxa"/>
            <w:vAlign w:val="center"/>
          </w:tcPr>
          <w:p w14:paraId="222E5EB1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NIVEL DE SNI (en caso de aplicar)</w:t>
            </w:r>
          </w:p>
        </w:tc>
        <w:sdt>
          <w:sdtPr>
            <w:rPr>
              <w:rFonts w:ascii="Barlow" w:hAnsi="Barlow" w:cstheme="minorHAnsi"/>
              <w:sz w:val="24"/>
              <w:szCs w:val="24"/>
            </w:rPr>
            <w:id w:val="-1627382204"/>
            <w:placeholder>
              <w:docPart w:val="1AAC6BA0C65E42DD9187B1E05AC5B8E9"/>
            </w:placeholder>
            <w:showingPlcHdr/>
            <w:dropDownList>
              <w:listItem w:value="Elija un elemento."/>
              <w:listItem w:displayText="Candidato" w:value="Candidato"/>
              <w:listItem w:displayText="Nivel 1 " w:value="Nivel 1 "/>
              <w:listItem w:displayText="Nivel 2" w:value="Nivel 2"/>
              <w:listItem w:displayText="Nivel 3" w:value="Nivel 3"/>
            </w:dropDownList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7645" w:type="dxa"/>
                <w:gridSpan w:val="6"/>
                <w:vAlign w:val="center"/>
              </w:tcPr>
              <w:p w14:paraId="67F37A99" w14:textId="77777777" w:rsidR="00D2283F" w:rsidRPr="0037610E" w:rsidRDefault="00D2283F" w:rsidP="00D2283F">
                <w:pPr>
                  <w:rPr>
                    <w:rFonts w:ascii="Barlow" w:hAnsi="Barlow" w:cstheme="minorHAnsi"/>
                    <w:sz w:val="24"/>
                    <w:szCs w:val="24"/>
                  </w:rPr>
                </w:pPr>
                <w:r w:rsidRPr="0037610E">
                  <w:rPr>
                    <w:rStyle w:val="Textodelmarcadordeposicin"/>
                    <w:rFonts w:ascii="Barlow" w:hAnsi="Barlow"/>
                    <w:sz w:val="24"/>
                    <w:szCs w:val="24"/>
                  </w:rPr>
                  <w:t>Elija un elemento.</w:t>
                </w:r>
              </w:p>
            </w:tc>
          </w:sdtContent>
        </w:sdt>
      </w:tr>
      <w:tr w:rsidR="00D2283F" w:rsidRPr="0037610E" w14:paraId="2AA16F52" w14:textId="77777777" w:rsidTr="008F49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427" w:type="dxa"/>
            <w:gridSpan w:val="7"/>
            <w:shd w:val="clear" w:color="auto" w:fill="632423" w:themeFill="accent2" w:themeFillShade="80"/>
            <w:vAlign w:val="center"/>
          </w:tcPr>
          <w:p w14:paraId="10E48A7C" w14:textId="77777777" w:rsidR="00D2283F" w:rsidRPr="0037610E" w:rsidRDefault="00D2283F" w:rsidP="00D2283F">
            <w:pPr>
              <w:jc w:val="center"/>
              <w:rPr>
                <w:rFonts w:ascii="Barlow" w:hAnsi="Barlow" w:cstheme="minorHAnsi"/>
                <w:color w:val="FFFFFF" w:themeColor="background1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color w:val="FFFFFF" w:themeColor="background1"/>
                <w:sz w:val="24"/>
                <w:szCs w:val="24"/>
              </w:rPr>
              <w:t xml:space="preserve">DATOS DE LA INSTITUCIÓN </w:t>
            </w:r>
          </w:p>
        </w:tc>
      </w:tr>
      <w:tr w:rsidR="00D2283F" w:rsidRPr="0037610E" w14:paraId="2E130D32" w14:textId="77777777" w:rsidTr="009767F2">
        <w:trPr>
          <w:trHeight w:val="3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0E386014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INSTITUCIÓN DE ADSCRIPCIÓN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23CA9717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60F15937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2BEE07B7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FACULTAD/INSTITUTO/CENTRO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65AAB512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1B640689" w14:textId="77777777" w:rsidTr="009767F2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25F87F7B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DIRECTOR O RECTOR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493F45C2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2875FF20" w14:textId="77777777" w:rsidTr="009767F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675B6E30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CORREO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6863" w:type="dxa"/>
            <w:gridSpan w:val="5"/>
            <w:tcBorders>
              <w:left w:val="none" w:sz="0" w:space="0" w:color="auto"/>
              <w:right w:val="none" w:sz="0" w:space="0" w:color="auto"/>
            </w:tcBorders>
          </w:tcPr>
          <w:p w14:paraId="399F1F06" w14:textId="77777777" w:rsidR="00D2283F" w:rsidRPr="0037610E" w:rsidRDefault="00D2283F" w:rsidP="00D2283F">
            <w:pPr>
              <w:rPr>
                <w:rFonts w:ascii="Barlow" w:hAnsi="Barlow" w:cstheme="minorHAnsi"/>
                <w:sz w:val="24"/>
                <w:szCs w:val="24"/>
              </w:rPr>
            </w:pPr>
          </w:p>
        </w:tc>
      </w:tr>
      <w:tr w:rsidR="00D2283F" w:rsidRPr="0037610E" w14:paraId="6075E827" w14:textId="77777777" w:rsidTr="009767F2">
        <w:trPr>
          <w:trHeight w:val="38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64" w:type="dxa"/>
            <w:gridSpan w:val="2"/>
            <w:vAlign w:val="center"/>
          </w:tcPr>
          <w:p w14:paraId="51C92F36" w14:textId="77777777" w:rsidR="00D2283F" w:rsidRPr="0037610E" w:rsidRDefault="00D2283F" w:rsidP="00D2283F">
            <w:pPr>
              <w:rPr>
                <w:rFonts w:ascii="Barlow" w:hAnsi="Barlow" w:cstheme="minorHAnsi"/>
                <w:b w:val="0"/>
                <w:sz w:val="24"/>
                <w:szCs w:val="24"/>
              </w:rPr>
            </w:pPr>
            <w:r w:rsidRPr="0037610E">
              <w:rPr>
                <w:rFonts w:ascii="Barlow" w:hAnsi="Barlow" w:cstheme="minorHAnsi"/>
                <w:b w:val="0"/>
                <w:sz w:val="24"/>
                <w:szCs w:val="24"/>
              </w:rPr>
              <w:t>¿SU INSTITUCIÓN PERTENECE AL SIIDETEY?</w:t>
            </w:r>
          </w:p>
        </w:tc>
        <w:sdt>
          <w:sdtPr>
            <w:rPr>
              <w:rFonts w:ascii="Barlow" w:hAnsi="Barlow" w:cstheme="minorHAnsi"/>
              <w:sz w:val="24"/>
              <w:szCs w:val="24"/>
            </w:rPr>
            <w:id w:val="1541315120"/>
            <w:placeholder>
              <w:docPart w:val="505A95D8656B454DB0DE10A0F931F444"/>
            </w:placeholder>
            <w:showingPlcHdr/>
            <w:dropDownList>
              <w:listItem w:value="Elija un elemento."/>
              <w:listItem w:displayText="Si" w:value="Si"/>
              <w:listItem w:displayText="No" w:value="No"/>
            </w:dropDownList>
          </w:sdtPr>
          <w:sdtEndPr/>
          <w:sdtContent>
            <w:tc>
              <w:tcPr>
    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    <w:tcW w:w="6863" w:type="dxa"/>
                <w:gridSpan w:val="5"/>
              </w:tcPr>
              <w:p w14:paraId="2E251A7D" w14:textId="77777777" w:rsidR="00D2283F" w:rsidRPr="0037610E" w:rsidRDefault="00D2283F" w:rsidP="00D2283F">
                <w:pPr>
                  <w:rPr>
                    <w:rFonts w:ascii="Barlow" w:hAnsi="Barlow" w:cstheme="minorHAnsi"/>
                    <w:sz w:val="24"/>
                    <w:szCs w:val="24"/>
                  </w:rPr>
                </w:pPr>
                <w:r w:rsidRPr="0037610E">
                  <w:rPr>
                    <w:rStyle w:val="Textodelmarcadordeposicin"/>
                    <w:rFonts w:ascii="Barlow" w:hAnsi="Barlow"/>
                    <w:sz w:val="24"/>
                    <w:szCs w:val="24"/>
                  </w:rPr>
                  <w:t>Elija un elemento.</w:t>
                </w:r>
              </w:p>
            </w:tc>
          </w:sdtContent>
        </w:sdt>
      </w:tr>
    </w:tbl>
    <w:p w14:paraId="26580998" w14:textId="77777777" w:rsidR="00510787" w:rsidRPr="0037610E" w:rsidRDefault="00FD2D67" w:rsidP="00DF2D22">
      <w:pPr>
        <w:jc w:val="center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b/>
          <w:sz w:val="24"/>
          <w:szCs w:val="24"/>
        </w:rPr>
        <w:t>FORMATO DE POSTULACIÓN</w:t>
      </w:r>
    </w:p>
    <w:p w14:paraId="076EB028" w14:textId="77777777" w:rsidR="002D4E4D" w:rsidRDefault="00516F84" w:rsidP="002D4E4D">
      <w:pPr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   </w:t>
      </w:r>
    </w:p>
    <w:p w14:paraId="605D71B9" w14:textId="77777777" w:rsidR="009767F2" w:rsidRDefault="009767F2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7BE0AC42" w14:textId="77777777" w:rsidR="009767F2" w:rsidRDefault="009767F2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714E3766" w14:textId="77777777" w:rsidR="009767F2" w:rsidRDefault="009767F2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3E7F8EE6" w14:textId="77777777" w:rsidR="00307243" w:rsidRDefault="00307243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</w:p>
    <w:p w14:paraId="1C720EE6" w14:textId="77777777" w:rsidR="009767F2" w:rsidRDefault="009767F2" w:rsidP="00AE13D8">
      <w:pPr>
        <w:tabs>
          <w:tab w:val="left" w:pos="330"/>
          <w:tab w:val="left" w:pos="7095"/>
        </w:tabs>
        <w:rPr>
          <w:rFonts w:ascii="Barlow" w:hAnsi="Barlow"/>
          <w:b/>
          <w:sz w:val="24"/>
          <w:szCs w:val="24"/>
        </w:rPr>
      </w:pPr>
    </w:p>
    <w:p w14:paraId="5E33815D" w14:textId="4444DDFF" w:rsidR="0037610E" w:rsidRDefault="00C16B3D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  <w:r w:rsidRPr="0037610E">
        <w:rPr>
          <w:rFonts w:ascii="Barlow" w:hAnsi="Barlow"/>
          <w:b/>
          <w:sz w:val="24"/>
          <w:szCs w:val="24"/>
        </w:rPr>
        <w:t>AVISO DE PRIVACIDAD SIMPLIFICADO</w:t>
      </w:r>
    </w:p>
    <w:p w14:paraId="1DDDE351" w14:textId="7C086920" w:rsidR="00C16B3D" w:rsidRPr="0037610E" w:rsidRDefault="00C16B3D" w:rsidP="0037610E">
      <w:pPr>
        <w:tabs>
          <w:tab w:val="left" w:pos="330"/>
          <w:tab w:val="left" w:pos="7095"/>
        </w:tabs>
        <w:jc w:val="center"/>
        <w:rPr>
          <w:rFonts w:ascii="Barlow" w:hAnsi="Barlow"/>
          <w:b/>
          <w:sz w:val="24"/>
          <w:szCs w:val="24"/>
        </w:rPr>
      </w:pPr>
      <w:r w:rsidRPr="0037610E">
        <w:rPr>
          <w:rFonts w:ascii="Barlow" w:hAnsi="Barlow"/>
          <w:b/>
          <w:sz w:val="24"/>
          <w:szCs w:val="24"/>
        </w:rPr>
        <w:t xml:space="preserve"> </w:t>
      </w:r>
      <w:r w:rsidR="006D032A" w:rsidRPr="0037610E">
        <w:rPr>
          <w:rFonts w:ascii="Barlow" w:hAnsi="Barlow"/>
          <w:b/>
          <w:sz w:val="24"/>
          <w:szCs w:val="24"/>
        </w:rPr>
        <w:t>PREMIO YUCATAN DE CIENCIA, TECNOLOGÍA, INNOVACIÓN Y VINCULACIÓN 202</w:t>
      </w:r>
      <w:r w:rsidR="0032369F">
        <w:rPr>
          <w:rFonts w:ascii="Barlow" w:hAnsi="Barlow"/>
          <w:b/>
          <w:sz w:val="24"/>
          <w:szCs w:val="24"/>
        </w:rPr>
        <w:t>6</w:t>
      </w:r>
      <w:r w:rsidR="00CE53AD">
        <w:rPr>
          <w:rFonts w:ascii="Barlow" w:hAnsi="Barlow"/>
          <w:b/>
          <w:sz w:val="24"/>
          <w:szCs w:val="24"/>
        </w:rPr>
        <w:t>, DR. ALFONSO LARQUÉ SAAVEDRA</w:t>
      </w:r>
    </w:p>
    <w:p w14:paraId="64665398" w14:textId="242817F2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La </w:t>
      </w:r>
      <w:r w:rsidR="004C1C98" w:rsidRPr="004C1C98">
        <w:rPr>
          <w:rFonts w:ascii="Barlow" w:hAnsi="Barlow"/>
          <w:sz w:val="24"/>
          <w:szCs w:val="24"/>
        </w:rPr>
        <w:t>Subsecretaría de Tecnología e Innovación</w:t>
      </w:r>
      <w:r w:rsidRPr="0037610E">
        <w:rPr>
          <w:rFonts w:ascii="Barlow" w:hAnsi="Barlow"/>
          <w:sz w:val="24"/>
          <w:szCs w:val="24"/>
        </w:rPr>
        <w:t xml:space="preserve"> de la </w:t>
      </w:r>
      <w:r w:rsidR="004C1C98" w:rsidRPr="004C1C98">
        <w:rPr>
          <w:rFonts w:ascii="Barlow" w:hAnsi="Barlow"/>
          <w:sz w:val="24"/>
          <w:szCs w:val="24"/>
        </w:rPr>
        <w:t>Secretaría de Ciencia, Humanidades, Tecnología e Innovación</w:t>
      </w:r>
      <w:r w:rsidRPr="0037610E">
        <w:rPr>
          <w:rFonts w:ascii="Barlow" w:hAnsi="Barlow"/>
          <w:sz w:val="24"/>
          <w:szCs w:val="24"/>
        </w:rPr>
        <w:t>, es la responsable del tratamiento de los datos personales que nos proporcione, los cuales serán protegidos conforme a lo dispuesto por la Ley General de Protección de Datos Personales en Posesión de Sujetos Obligados, Ley de Protección de Datos Personales en Posesión de Sujetos Obligados del Estado de Yucatán y demás normatividad aplicable.</w:t>
      </w:r>
    </w:p>
    <w:p w14:paraId="513E1ADE" w14:textId="5699A23F" w:rsidR="00AC27B0" w:rsidRPr="0037610E" w:rsidRDefault="00AC27B0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</w:p>
    <w:p w14:paraId="0986501C" w14:textId="379176E4" w:rsidR="00AC27B0" w:rsidRPr="0037610E" w:rsidRDefault="00AC27B0" w:rsidP="00AC27B0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Los datos personales que recabamos son con la finalidad de utilizarlos para el proceso de su inscripción a la Convocatoria “Premio Yucatán </w:t>
      </w:r>
      <w:r w:rsidR="00625D1B" w:rsidRPr="0037610E">
        <w:rPr>
          <w:rFonts w:ascii="Barlow" w:hAnsi="Barlow"/>
          <w:sz w:val="24"/>
          <w:szCs w:val="24"/>
        </w:rPr>
        <w:t>de Ciencia, Tecnologí</w:t>
      </w:r>
      <w:r w:rsidR="0032369F">
        <w:rPr>
          <w:rFonts w:ascii="Barlow" w:hAnsi="Barlow"/>
          <w:sz w:val="24"/>
          <w:szCs w:val="24"/>
        </w:rPr>
        <w:t>a, Innovación y Vinculación 2026</w:t>
      </w:r>
      <w:bookmarkStart w:id="0" w:name="_GoBack"/>
      <w:bookmarkEnd w:id="0"/>
      <w:r w:rsidR="00CE53AD">
        <w:rPr>
          <w:rFonts w:ascii="Barlow" w:hAnsi="Barlow"/>
          <w:sz w:val="24"/>
          <w:szCs w:val="24"/>
        </w:rPr>
        <w:t xml:space="preserve">, Dr. Alfonso </w:t>
      </w:r>
      <w:proofErr w:type="spellStart"/>
      <w:r w:rsidR="00CE53AD">
        <w:rPr>
          <w:rFonts w:ascii="Barlow" w:hAnsi="Barlow"/>
          <w:sz w:val="24"/>
          <w:szCs w:val="24"/>
        </w:rPr>
        <w:t>Larqué</w:t>
      </w:r>
      <w:proofErr w:type="spellEnd"/>
      <w:r w:rsidR="00CE53AD">
        <w:rPr>
          <w:rFonts w:ascii="Barlow" w:hAnsi="Barlow"/>
          <w:sz w:val="24"/>
          <w:szCs w:val="24"/>
        </w:rPr>
        <w:t xml:space="preserve"> Saavedra</w:t>
      </w:r>
      <w:r w:rsidRPr="0037610E">
        <w:rPr>
          <w:rFonts w:ascii="Barlow" w:hAnsi="Barlow"/>
          <w:sz w:val="24"/>
          <w:szCs w:val="24"/>
        </w:rPr>
        <w:t xml:space="preserve">”. </w:t>
      </w:r>
    </w:p>
    <w:p w14:paraId="09A594C1" w14:textId="77777777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</w:p>
    <w:p w14:paraId="30485F8B" w14:textId="77777777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Para las finalidades antes señaladas se recaban los siguientes datos personales: </w:t>
      </w:r>
    </w:p>
    <w:p w14:paraId="63863082" w14:textId="3DA0354B" w:rsidR="00C16B3D" w:rsidRPr="0037610E" w:rsidRDefault="00C16B3D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 xml:space="preserve">Nombre </w:t>
      </w:r>
    </w:p>
    <w:p w14:paraId="0976145C" w14:textId="12BF886C" w:rsidR="00C66A32" w:rsidRDefault="005F5B25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CURP</w:t>
      </w:r>
    </w:p>
    <w:p w14:paraId="58E14936" w14:textId="32CF9130" w:rsidR="0072106B" w:rsidRDefault="0072106B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>
        <w:rPr>
          <w:rFonts w:ascii="Barlow" w:hAnsi="Barlow"/>
          <w:sz w:val="24"/>
          <w:szCs w:val="24"/>
        </w:rPr>
        <w:t>RFC</w:t>
      </w:r>
    </w:p>
    <w:p w14:paraId="0DA5324E" w14:textId="31184317" w:rsidR="00A1718D" w:rsidRPr="0037610E" w:rsidRDefault="00A1718D" w:rsidP="00A1718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Teléfono</w:t>
      </w:r>
    </w:p>
    <w:p w14:paraId="0AD29CE7" w14:textId="5EE3127E" w:rsidR="0005152D" w:rsidRPr="0037610E" w:rsidRDefault="0005152D" w:rsidP="0005152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Correo electrónico</w:t>
      </w:r>
    </w:p>
    <w:p w14:paraId="4AD2A232" w14:textId="1789A307" w:rsidR="00A1718D" w:rsidRPr="0037610E" w:rsidRDefault="00A1718D" w:rsidP="00C16B3D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Municipio donde reside</w:t>
      </w:r>
    </w:p>
    <w:p w14:paraId="0FEBB151" w14:textId="37435D98" w:rsidR="006713A4" w:rsidRPr="0037610E" w:rsidRDefault="006713A4" w:rsidP="00B52175">
      <w:pPr>
        <w:pStyle w:val="Prrafodelista"/>
        <w:numPr>
          <w:ilvl w:val="0"/>
          <w:numId w:val="1"/>
        </w:num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Firma</w:t>
      </w:r>
    </w:p>
    <w:p w14:paraId="2BFE2D6A" w14:textId="17A2037D" w:rsidR="00C16B3D" w:rsidRPr="0037610E" w:rsidRDefault="00C16B3D" w:rsidP="00C16B3D">
      <w:pPr>
        <w:tabs>
          <w:tab w:val="left" w:pos="2545"/>
        </w:tabs>
        <w:spacing w:after="0" w:line="240" w:lineRule="auto"/>
        <w:jc w:val="both"/>
        <w:rPr>
          <w:rFonts w:ascii="Barlow" w:hAnsi="Barlow"/>
          <w:sz w:val="24"/>
          <w:szCs w:val="24"/>
        </w:rPr>
      </w:pPr>
    </w:p>
    <w:p w14:paraId="4AABB0EC" w14:textId="77777777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>Si no desea que sus datos personales se utilicen para las finalidades que requieren de su consentimiento, deberá manifestarlo.</w:t>
      </w:r>
    </w:p>
    <w:p w14:paraId="37AF1A50" w14:textId="77777777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> </w:t>
      </w:r>
    </w:p>
    <w:p w14:paraId="53913AF7" w14:textId="38B65D73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>En caso de resultar ganadores, se realizarán transferencias de sus datos personales a la Secretaría de Administración</w:t>
      </w:r>
      <w:r w:rsidR="00963D43">
        <w:rPr>
          <w:rFonts w:ascii="Barlow" w:hAnsi="Barlow" w:cs="Calibri"/>
          <w:color w:val="000000"/>
        </w:rPr>
        <w:t xml:space="preserve"> y Finanzas y a la Secretaría Anticorrupción y Buen Gobierno</w:t>
      </w:r>
      <w:r w:rsidRPr="0037610E">
        <w:rPr>
          <w:rFonts w:ascii="Barlow" w:hAnsi="Barlow" w:cs="Calibri"/>
          <w:color w:val="000000"/>
        </w:rPr>
        <w:t>, así como a requerimiento de autoridades judiciales y/o administrativas competentes, debidamente fundados y motivados.</w:t>
      </w:r>
    </w:p>
    <w:p w14:paraId="35C949CE" w14:textId="77777777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 w:cs="Calibri"/>
          <w:color w:val="000000"/>
        </w:rPr>
      </w:pPr>
    </w:p>
    <w:p w14:paraId="7DE96594" w14:textId="44ED228C" w:rsidR="0083375F" w:rsidRPr="0037610E" w:rsidRDefault="0083375F" w:rsidP="0083375F">
      <w:pPr>
        <w:pStyle w:val="NormalWeb"/>
        <w:spacing w:before="0" w:beforeAutospacing="0" w:after="0" w:afterAutospacing="0"/>
        <w:jc w:val="both"/>
        <w:rPr>
          <w:rFonts w:ascii="Barlow" w:hAnsi="Barlow"/>
        </w:rPr>
      </w:pPr>
      <w:r w:rsidRPr="0037610E">
        <w:rPr>
          <w:rFonts w:ascii="Barlow" w:hAnsi="Barlow" w:cs="Calibri"/>
          <w:color w:val="000000"/>
        </w:rPr>
        <w:t xml:space="preserve">Si desea conocer nuestro aviso de privacidad integral, lo podrá consultar en: </w:t>
      </w:r>
      <w:hyperlink r:id="rId8" w:history="1">
        <w:r w:rsidR="004C1C98" w:rsidRPr="00BD5FF5">
          <w:rPr>
            <w:rStyle w:val="Hipervnculo"/>
            <w:rFonts w:ascii="Barlow" w:hAnsi="Barlow" w:cs="Calibri"/>
          </w:rPr>
          <w:t>http://ciencia.yucatan.gob.mx</w:t>
        </w:r>
      </w:hyperlink>
    </w:p>
    <w:p w14:paraId="1A2B96BB" w14:textId="77777777" w:rsidR="0083375F" w:rsidRPr="0037610E" w:rsidRDefault="0083375F" w:rsidP="00C16B3D">
      <w:pPr>
        <w:tabs>
          <w:tab w:val="left" w:pos="3225"/>
        </w:tabs>
        <w:rPr>
          <w:rFonts w:ascii="Barlow" w:hAnsi="Barlow"/>
          <w:sz w:val="24"/>
          <w:szCs w:val="24"/>
        </w:rPr>
      </w:pPr>
    </w:p>
    <w:tbl>
      <w:tblPr>
        <w:tblStyle w:val="Tablaconcuadrcula"/>
        <w:tblpPr w:leftFromText="141" w:rightFromText="141" w:vertAnchor="page" w:horzAnchor="margin" w:tblpXSpec="center" w:tblpY="13231"/>
        <w:tblW w:w="4673" w:type="dxa"/>
        <w:tblBorders>
          <w:top w:val="single" w:sz="4" w:space="0" w:color="0F243E" w:themeColor="text2" w:themeShade="80"/>
          <w:left w:val="single" w:sz="4" w:space="0" w:color="0F243E" w:themeColor="text2" w:themeShade="80"/>
          <w:bottom w:val="single" w:sz="4" w:space="0" w:color="0F243E" w:themeColor="text2" w:themeShade="80"/>
          <w:right w:val="single" w:sz="4" w:space="0" w:color="0F243E" w:themeColor="text2" w:themeShade="80"/>
          <w:insideH w:val="single" w:sz="4" w:space="0" w:color="0F243E" w:themeColor="text2" w:themeShade="80"/>
          <w:insideV w:val="single" w:sz="4" w:space="0" w:color="0F243E" w:themeColor="text2" w:themeShade="80"/>
        </w:tblBorders>
        <w:tblLook w:val="04A0" w:firstRow="1" w:lastRow="0" w:firstColumn="1" w:lastColumn="0" w:noHBand="0" w:noVBand="1"/>
      </w:tblPr>
      <w:tblGrid>
        <w:gridCol w:w="4673"/>
      </w:tblGrid>
      <w:tr w:rsidR="00C50F2D" w14:paraId="123790A6" w14:textId="77777777" w:rsidTr="0072106B">
        <w:trPr>
          <w:trHeight w:val="114"/>
        </w:trPr>
        <w:tc>
          <w:tcPr>
            <w:tcW w:w="4673" w:type="dxa"/>
          </w:tcPr>
          <w:p w14:paraId="4757E6A1" w14:textId="77777777" w:rsidR="00C50F2D" w:rsidRDefault="00C50F2D" w:rsidP="0072106B">
            <w:pPr>
              <w:jc w:val="center"/>
            </w:pPr>
            <w:r>
              <w:t xml:space="preserve">FIRMA </w:t>
            </w:r>
          </w:p>
        </w:tc>
      </w:tr>
      <w:tr w:rsidR="00C50F2D" w14:paraId="4F174BBF" w14:textId="77777777" w:rsidTr="0072106B">
        <w:trPr>
          <w:trHeight w:val="695"/>
        </w:trPr>
        <w:tc>
          <w:tcPr>
            <w:tcW w:w="4673" w:type="dxa"/>
          </w:tcPr>
          <w:p w14:paraId="78B4E1D4" w14:textId="77777777" w:rsidR="00C50F2D" w:rsidRDefault="00C50F2D" w:rsidP="0072106B"/>
          <w:p w14:paraId="4E4884B1" w14:textId="77777777" w:rsidR="00C50F2D" w:rsidRDefault="00C50F2D" w:rsidP="0072106B"/>
        </w:tc>
      </w:tr>
    </w:tbl>
    <w:p w14:paraId="31597808" w14:textId="0A5EBCB1" w:rsidR="0004421C" w:rsidRDefault="009D6A13" w:rsidP="00C16B3D">
      <w:pPr>
        <w:tabs>
          <w:tab w:val="left" w:pos="3225"/>
        </w:tabs>
        <w:rPr>
          <w:rFonts w:ascii="Barlow" w:hAnsi="Barlow"/>
          <w:sz w:val="24"/>
          <w:szCs w:val="24"/>
        </w:rPr>
      </w:pPr>
      <w:r w:rsidRPr="0037610E">
        <w:rPr>
          <w:rFonts w:ascii="Barlow" w:hAnsi="Barlow"/>
          <w:sz w:val="24"/>
          <w:szCs w:val="24"/>
        </w:rPr>
        <w:t>Autorizo la publicidad de mis datos conforme a lo informado en el presente aviso de privacidad.</w:t>
      </w:r>
    </w:p>
    <w:p w14:paraId="10F16779" w14:textId="77777777" w:rsidR="0004421C" w:rsidRPr="0004421C" w:rsidRDefault="0004421C" w:rsidP="0004421C">
      <w:pPr>
        <w:rPr>
          <w:rFonts w:ascii="Barlow" w:hAnsi="Barlow"/>
          <w:sz w:val="24"/>
          <w:szCs w:val="24"/>
        </w:rPr>
      </w:pPr>
    </w:p>
    <w:p w14:paraId="6F79949C" w14:textId="0ECFB5AB" w:rsidR="002477E1" w:rsidRPr="0004421C" w:rsidRDefault="002477E1" w:rsidP="0004421C">
      <w:pPr>
        <w:tabs>
          <w:tab w:val="left" w:pos="7215"/>
        </w:tabs>
        <w:rPr>
          <w:rFonts w:ascii="Barlow" w:hAnsi="Barlow"/>
          <w:sz w:val="24"/>
          <w:szCs w:val="24"/>
        </w:rPr>
      </w:pPr>
    </w:p>
    <w:sectPr w:rsidR="002477E1" w:rsidRPr="0004421C" w:rsidSect="00DF2D22">
      <w:headerReference w:type="default" r:id="rId9"/>
      <w:footerReference w:type="default" r:id="rId10"/>
      <w:pgSz w:w="12240" w:h="15840"/>
      <w:pgMar w:top="1276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0188382" w14:textId="77777777" w:rsidR="00E95AB9" w:rsidRDefault="00E95AB9" w:rsidP="00DE4513">
      <w:pPr>
        <w:spacing w:after="0" w:line="240" w:lineRule="auto"/>
      </w:pPr>
      <w:r>
        <w:separator/>
      </w:r>
    </w:p>
  </w:endnote>
  <w:endnote w:type="continuationSeparator" w:id="0">
    <w:p w14:paraId="4A4E2643" w14:textId="77777777" w:rsidR="00E95AB9" w:rsidRDefault="00E95AB9" w:rsidP="00DE45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rlow">
    <w:panose1 w:val="00000800000000000000"/>
    <w:charset w:val="00"/>
    <w:family w:val="auto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8C49D3" w14:textId="252F3892" w:rsidR="004C595C" w:rsidRDefault="004046BE">
    <w:pPr>
      <w:pStyle w:val="Piedepgina"/>
    </w:pPr>
    <w:r>
      <w:rPr>
        <w:noProof/>
        <w:color w:val="000000"/>
        <w:lang w:eastAsia="es-MX"/>
      </w:rPr>
      <w:drawing>
        <wp:anchor distT="0" distB="0" distL="114300" distR="114300" simplePos="0" relativeHeight="251697664" behindDoc="1" locked="0" layoutInCell="1" allowOverlap="1" wp14:anchorId="1F99F50F" wp14:editId="14595298">
          <wp:simplePos x="0" y="0"/>
          <wp:positionH relativeFrom="margin">
            <wp:align>center</wp:align>
          </wp:positionH>
          <wp:positionV relativeFrom="paragraph">
            <wp:posOffset>133350</wp:posOffset>
          </wp:positionV>
          <wp:extent cx="7111365" cy="323215"/>
          <wp:effectExtent l="0" t="0" r="0" b="635"/>
          <wp:wrapNone/>
          <wp:docPr id="26529536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11365" cy="32321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4C1AF65" w14:textId="77777777" w:rsidR="00E95AB9" w:rsidRDefault="00E95AB9" w:rsidP="00DE4513">
      <w:pPr>
        <w:spacing w:after="0" w:line="240" w:lineRule="auto"/>
      </w:pPr>
      <w:r>
        <w:separator/>
      </w:r>
    </w:p>
  </w:footnote>
  <w:footnote w:type="continuationSeparator" w:id="0">
    <w:p w14:paraId="031C5292" w14:textId="77777777" w:rsidR="00E95AB9" w:rsidRDefault="00E95AB9" w:rsidP="00DE451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947CF7" w14:textId="29C58698" w:rsidR="004C1C98" w:rsidRDefault="004C1C98">
    <w:pPr>
      <w:pStyle w:val="Encabezado"/>
      <w:rPr>
        <w:noProof/>
        <w:lang w:eastAsia="es-MX"/>
      </w:rPr>
    </w:pPr>
    <w:r>
      <w:rPr>
        <w:noProof/>
        <w:lang w:eastAsia="es-MX"/>
      </w:rPr>
      <w:drawing>
        <wp:anchor distT="0" distB="0" distL="114300" distR="114300" simplePos="0" relativeHeight="251691520" behindDoc="1" locked="0" layoutInCell="1" allowOverlap="1" wp14:anchorId="61C01AB5" wp14:editId="27FA96BD">
          <wp:simplePos x="0" y="0"/>
          <wp:positionH relativeFrom="margin">
            <wp:posOffset>-670560</wp:posOffset>
          </wp:positionH>
          <wp:positionV relativeFrom="paragraph">
            <wp:posOffset>-220345</wp:posOffset>
          </wp:positionV>
          <wp:extent cx="2526665" cy="3810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26665" cy="381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93568" behindDoc="1" locked="0" layoutInCell="1" allowOverlap="1" wp14:anchorId="0C367C8D" wp14:editId="3D1159E6">
          <wp:simplePos x="0" y="0"/>
          <wp:positionH relativeFrom="rightMargin">
            <wp:posOffset>-24765</wp:posOffset>
          </wp:positionH>
          <wp:positionV relativeFrom="paragraph">
            <wp:posOffset>-391334</wp:posOffset>
          </wp:positionV>
          <wp:extent cx="521335" cy="675110"/>
          <wp:effectExtent l="0" t="0" r="0" b="0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1822" cy="675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6D1DF0">
      <w:rPr>
        <w:noProof/>
        <w:sz w:val="20"/>
        <w:lang w:eastAsia="es-MX"/>
      </w:rPr>
      <w:drawing>
        <wp:anchor distT="0" distB="0" distL="114300" distR="114300" simplePos="0" relativeHeight="251695616" behindDoc="0" locked="0" layoutInCell="1" allowOverlap="1" wp14:anchorId="2D5C3957" wp14:editId="19C94AA4">
          <wp:simplePos x="0" y="0"/>
          <wp:positionH relativeFrom="margin">
            <wp:posOffset>3177540</wp:posOffset>
          </wp:positionH>
          <wp:positionV relativeFrom="paragraph">
            <wp:posOffset>-382905</wp:posOffset>
          </wp:positionV>
          <wp:extent cx="685800" cy="685800"/>
          <wp:effectExtent l="0" t="0" r="0" b="0"/>
          <wp:wrapNone/>
          <wp:docPr id="10" name="Imagen 10" descr="C:\Users\HP\Downloads\siidetey-25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HP\Downloads\siidetey-25.png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3828874" w14:textId="74EC459B" w:rsidR="004C1C98" w:rsidRDefault="004C1C9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6E46EF"/>
    <w:multiLevelType w:val="hybridMultilevel"/>
    <w:tmpl w:val="1A964A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13"/>
    <w:rsid w:val="0000283D"/>
    <w:rsid w:val="000420E4"/>
    <w:rsid w:val="0004421C"/>
    <w:rsid w:val="00045DDE"/>
    <w:rsid w:val="000466BD"/>
    <w:rsid w:val="0005152D"/>
    <w:rsid w:val="00051952"/>
    <w:rsid w:val="00065C0D"/>
    <w:rsid w:val="0007113A"/>
    <w:rsid w:val="000747A2"/>
    <w:rsid w:val="000A06DE"/>
    <w:rsid w:val="000A6D35"/>
    <w:rsid w:val="000C0875"/>
    <w:rsid w:val="000E5A86"/>
    <w:rsid w:val="000E5BA4"/>
    <w:rsid w:val="000F1752"/>
    <w:rsid w:val="000F75FE"/>
    <w:rsid w:val="00112400"/>
    <w:rsid w:val="001142FD"/>
    <w:rsid w:val="00115223"/>
    <w:rsid w:val="00156879"/>
    <w:rsid w:val="00161283"/>
    <w:rsid w:val="00184DCF"/>
    <w:rsid w:val="001B50C1"/>
    <w:rsid w:val="001C11CA"/>
    <w:rsid w:val="001D4CAA"/>
    <w:rsid w:val="00210A54"/>
    <w:rsid w:val="00213162"/>
    <w:rsid w:val="00213315"/>
    <w:rsid w:val="0022318D"/>
    <w:rsid w:val="00231987"/>
    <w:rsid w:val="0024266E"/>
    <w:rsid w:val="002477E1"/>
    <w:rsid w:val="00254B52"/>
    <w:rsid w:val="00264C0E"/>
    <w:rsid w:val="00270D7A"/>
    <w:rsid w:val="00272B6C"/>
    <w:rsid w:val="00285CF4"/>
    <w:rsid w:val="00293716"/>
    <w:rsid w:val="002C647A"/>
    <w:rsid w:val="002D4E4D"/>
    <w:rsid w:val="002E6695"/>
    <w:rsid w:val="002F1DD0"/>
    <w:rsid w:val="00307243"/>
    <w:rsid w:val="0031410C"/>
    <w:rsid w:val="0032102D"/>
    <w:rsid w:val="0032369F"/>
    <w:rsid w:val="00331618"/>
    <w:rsid w:val="00351477"/>
    <w:rsid w:val="00351631"/>
    <w:rsid w:val="0037610E"/>
    <w:rsid w:val="00376F80"/>
    <w:rsid w:val="003871A6"/>
    <w:rsid w:val="003C2EA4"/>
    <w:rsid w:val="003C5C43"/>
    <w:rsid w:val="003D44A8"/>
    <w:rsid w:val="003E4311"/>
    <w:rsid w:val="003F13CD"/>
    <w:rsid w:val="004028C5"/>
    <w:rsid w:val="004046BE"/>
    <w:rsid w:val="00411167"/>
    <w:rsid w:val="00421E09"/>
    <w:rsid w:val="00421E31"/>
    <w:rsid w:val="00441E81"/>
    <w:rsid w:val="00453683"/>
    <w:rsid w:val="00454AD0"/>
    <w:rsid w:val="0046090F"/>
    <w:rsid w:val="004634E0"/>
    <w:rsid w:val="00464D29"/>
    <w:rsid w:val="0047345E"/>
    <w:rsid w:val="004A6255"/>
    <w:rsid w:val="004B65A9"/>
    <w:rsid w:val="004B771F"/>
    <w:rsid w:val="004C1BC8"/>
    <w:rsid w:val="004C1C98"/>
    <w:rsid w:val="004C595C"/>
    <w:rsid w:val="004D0C0F"/>
    <w:rsid w:val="004D59FD"/>
    <w:rsid w:val="004E259E"/>
    <w:rsid w:val="00506802"/>
    <w:rsid w:val="00510787"/>
    <w:rsid w:val="00511678"/>
    <w:rsid w:val="00516F84"/>
    <w:rsid w:val="00525454"/>
    <w:rsid w:val="005256AA"/>
    <w:rsid w:val="0053672B"/>
    <w:rsid w:val="00545A2B"/>
    <w:rsid w:val="0055128F"/>
    <w:rsid w:val="00552A58"/>
    <w:rsid w:val="00562732"/>
    <w:rsid w:val="00567BC5"/>
    <w:rsid w:val="00567D3C"/>
    <w:rsid w:val="00582ABD"/>
    <w:rsid w:val="005A1781"/>
    <w:rsid w:val="005C2C1D"/>
    <w:rsid w:val="005C305B"/>
    <w:rsid w:val="005D35EE"/>
    <w:rsid w:val="005F2B9A"/>
    <w:rsid w:val="005F5B25"/>
    <w:rsid w:val="00610192"/>
    <w:rsid w:val="00610381"/>
    <w:rsid w:val="006144DD"/>
    <w:rsid w:val="00617F6F"/>
    <w:rsid w:val="006213F8"/>
    <w:rsid w:val="00625D1B"/>
    <w:rsid w:val="006415E1"/>
    <w:rsid w:val="00662A4F"/>
    <w:rsid w:val="006652D2"/>
    <w:rsid w:val="006713A4"/>
    <w:rsid w:val="00673682"/>
    <w:rsid w:val="00680C58"/>
    <w:rsid w:val="006A131A"/>
    <w:rsid w:val="006A4C3F"/>
    <w:rsid w:val="006A71C5"/>
    <w:rsid w:val="006B30D7"/>
    <w:rsid w:val="006C7350"/>
    <w:rsid w:val="006D032A"/>
    <w:rsid w:val="006E6CA1"/>
    <w:rsid w:val="0072106B"/>
    <w:rsid w:val="00722989"/>
    <w:rsid w:val="00730975"/>
    <w:rsid w:val="00755BE4"/>
    <w:rsid w:val="0075636D"/>
    <w:rsid w:val="0077100E"/>
    <w:rsid w:val="00776754"/>
    <w:rsid w:val="0078629A"/>
    <w:rsid w:val="007926D0"/>
    <w:rsid w:val="00795240"/>
    <w:rsid w:val="00796716"/>
    <w:rsid w:val="007A28DD"/>
    <w:rsid w:val="007A35CC"/>
    <w:rsid w:val="007D3F92"/>
    <w:rsid w:val="007D54EC"/>
    <w:rsid w:val="008106AD"/>
    <w:rsid w:val="008230FD"/>
    <w:rsid w:val="00824F79"/>
    <w:rsid w:val="00827780"/>
    <w:rsid w:val="00830B54"/>
    <w:rsid w:val="0083375F"/>
    <w:rsid w:val="00842EE0"/>
    <w:rsid w:val="00857AEB"/>
    <w:rsid w:val="00871FC1"/>
    <w:rsid w:val="008756D5"/>
    <w:rsid w:val="008839B2"/>
    <w:rsid w:val="00890E8C"/>
    <w:rsid w:val="008A6143"/>
    <w:rsid w:val="008F49C6"/>
    <w:rsid w:val="00915401"/>
    <w:rsid w:val="00946376"/>
    <w:rsid w:val="00952DF2"/>
    <w:rsid w:val="00963D43"/>
    <w:rsid w:val="00967E08"/>
    <w:rsid w:val="009725E8"/>
    <w:rsid w:val="009754F2"/>
    <w:rsid w:val="009767F2"/>
    <w:rsid w:val="009B01DE"/>
    <w:rsid w:val="009D6A13"/>
    <w:rsid w:val="00A1121D"/>
    <w:rsid w:val="00A13D5F"/>
    <w:rsid w:val="00A1718D"/>
    <w:rsid w:val="00A2615F"/>
    <w:rsid w:val="00A33284"/>
    <w:rsid w:val="00A3423E"/>
    <w:rsid w:val="00A45086"/>
    <w:rsid w:val="00A5389D"/>
    <w:rsid w:val="00AA4D6B"/>
    <w:rsid w:val="00AA55B3"/>
    <w:rsid w:val="00AB7E30"/>
    <w:rsid w:val="00AC27B0"/>
    <w:rsid w:val="00AC4A5A"/>
    <w:rsid w:val="00AD5B5F"/>
    <w:rsid w:val="00AE13D8"/>
    <w:rsid w:val="00AE693F"/>
    <w:rsid w:val="00AF144E"/>
    <w:rsid w:val="00B40016"/>
    <w:rsid w:val="00B40714"/>
    <w:rsid w:val="00B52175"/>
    <w:rsid w:val="00B546D8"/>
    <w:rsid w:val="00B614E6"/>
    <w:rsid w:val="00B66568"/>
    <w:rsid w:val="00B82F25"/>
    <w:rsid w:val="00B908C5"/>
    <w:rsid w:val="00B95040"/>
    <w:rsid w:val="00BA7F23"/>
    <w:rsid w:val="00BB00CC"/>
    <w:rsid w:val="00BB1C67"/>
    <w:rsid w:val="00BB439B"/>
    <w:rsid w:val="00BF429A"/>
    <w:rsid w:val="00BF6D76"/>
    <w:rsid w:val="00C111F8"/>
    <w:rsid w:val="00C16315"/>
    <w:rsid w:val="00C16B3D"/>
    <w:rsid w:val="00C17113"/>
    <w:rsid w:val="00C45751"/>
    <w:rsid w:val="00C46AC9"/>
    <w:rsid w:val="00C50F2D"/>
    <w:rsid w:val="00C62F63"/>
    <w:rsid w:val="00C66A32"/>
    <w:rsid w:val="00C7585D"/>
    <w:rsid w:val="00C918C3"/>
    <w:rsid w:val="00CB2E01"/>
    <w:rsid w:val="00CB5B4B"/>
    <w:rsid w:val="00CB623D"/>
    <w:rsid w:val="00CB6C15"/>
    <w:rsid w:val="00CD1530"/>
    <w:rsid w:val="00CE53AD"/>
    <w:rsid w:val="00CF08D7"/>
    <w:rsid w:val="00CF4E14"/>
    <w:rsid w:val="00D169C4"/>
    <w:rsid w:val="00D2283F"/>
    <w:rsid w:val="00D30D9D"/>
    <w:rsid w:val="00D361A8"/>
    <w:rsid w:val="00D834C5"/>
    <w:rsid w:val="00DA6463"/>
    <w:rsid w:val="00DB42C8"/>
    <w:rsid w:val="00DC13D2"/>
    <w:rsid w:val="00DE4513"/>
    <w:rsid w:val="00DF2D22"/>
    <w:rsid w:val="00E03687"/>
    <w:rsid w:val="00E10C38"/>
    <w:rsid w:val="00E17821"/>
    <w:rsid w:val="00E40770"/>
    <w:rsid w:val="00E82812"/>
    <w:rsid w:val="00E90EE0"/>
    <w:rsid w:val="00E95AB9"/>
    <w:rsid w:val="00EA0ED9"/>
    <w:rsid w:val="00EB2114"/>
    <w:rsid w:val="00EB2F49"/>
    <w:rsid w:val="00EB67F3"/>
    <w:rsid w:val="00EC6060"/>
    <w:rsid w:val="00EC6504"/>
    <w:rsid w:val="00ED4B2F"/>
    <w:rsid w:val="00EF7330"/>
    <w:rsid w:val="00F25AC4"/>
    <w:rsid w:val="00F26D7F"/>
    <w:rsid w:val="00F26E3D"/>
    <w:rsid w:val="00F32719"/>
    <w:rsid w:val="00F5297F"/>
    <w:rsid w:val="00F546CE"/>
    <w:rsid w:val="00F5622A"/>
    <w:rsid w:val="00F91673"/>
    <w:rsid w:val="00FC6BCD"/>
    <w:rsid w:val="00FD2D67"/>
    <w:rsid w:val="00FD354D"/>
    <w:rsid w:val="00FE1EC3"/>
    <w:rsid w:val="00FE7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6AAA4A"/>
  <w15:docId w15:val="{E865429E-3312-4877-89B5-A22997ADC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7862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D54EC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DE451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E4513"/>
  </w:style>
  <w:style w:type="paragraph" w:styleId="Piedepgina">
    <w:name w:val="footer"/>
    <w:basedOn w:val="Normal"/>
    <w:link w:val="PiedepginaCar"/>
    <w:uiPriority w:val="99"/>
    <w:unhideWhenUsed/>
    <w:rsid w:val="00DE451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E4513"/>
  </w:style>
  <w:style w:type="table" w:styleId="Sombreadoclaro-nfasis3">
    <w:name w:val="Light Shading Accent 3"/>
    <w:basedOn w:val="Tablanormal"/>
    <w:uiPriority w:val="60"/>
    <w:rsid w:val="00DE4513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medio1-nfasis6">
    <w:name w:val="Medium Shading 1 Accent 6"/>
    <w:basedOn w:val="Tablanormal"/>
    <w:uiPriority w:val="63"/>
    <w:rsid w:val="00DE451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Cuadrculaclara-nfasis6">
    <w:name w:val="Light Grid Accent 6"/>
    <w:basedOn w:val="Tablanormal"/>
    <w:uiPriority w:val="62"/>
    <w:rsid w:val="003F13C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Listaclara">
    <w:name w:val="Light List"/>
    <w:basedOn w:val="Tablanormal"/>
    <w:uiPriority w:val="61"/>
    <w:rsid w:val="00C7585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Hipervnculo">
    <w:name w:val="Hyperlink"/>
    <w:uiPriority w:val="99"/>
    <w:unhideWhenUsed/>
    <w:rsid w:val="00795240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730975"/>
    <w:pPr>
      <w:ind w:left="720"/>
      <w:contextualSpacing/>
    </w:pPr>
    <w:rPr>
      <w:rFonts w:ascii="Calibri" w:eastAsia="Calibri" w:hAnsi="Calibri" w:cs="Times New Roman"/>
    </w:rPr>
  </w:style>
  <w:style w:type="character" w:customStyle="1" w:styleId="Ttulo3Car">
    <w:name w:val="Título 3 Car"/>
    <w:basedOn w:val="Fuentedeprrafopredeter"/>
    <w:link w:val="Ttulo3"/>
    <w:uiPriority w:val="9"/>
    <w:rsid w:val="007D54E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22318D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9D6A1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9D6A1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9D6A1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D6A1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D6A13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D6A1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D6A13"/>
    <w:rPr>
      <w:rFonts w:ascii="Segoe UI" w:hAnsi="Segoe UI" w:cs="Segoe UI"/>
      <w:sz w:val="18"/>
      <w:szCs w:val="18"/>
    </w:rPr>
  </w:style>
  <w:style w:type="character" w:customStyle="1" w:styleId="Ttulo1Car">
    <w:name w:val="Título 1 Car"/>
    <w:basedOn w:val="Fuentedeprrafopredeter"/>
    <w:link w:val="Ttulo1"/>
    <w:uiPriority w:val="9"/>
    <w:rsid w:val="0078629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semiHidden/>
    <w:unhideWhenUsed/>
    <w:rsid w:val="008337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99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ciencia.yucatan.gob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B4BD4F285CF4348A6E98533C966E5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4BA38F-3BEA-4C7A-A1A1-B0F337958A84}"/>
      </w:docPartPr>
      <w:docPartBody>
        <w:p w:rsidR="00C66772" w:rsidRDefault="00A06A01" w:rsidP="00A06A01">
          <w:pPr>
            <w:pStyle w:val="5B4BD4F285CF4348A6E98533C966E5CA"/>
          </w:pPr>
          <w:r w:rsidRPr="003031CB">
            <w:rPr>
              <w:rStyle w:val="Textodelmarcadordeposicin"/>
            </w:rPr>
            <w:t>Elija un elemento.</w:t>
          </w:r>
        </w:p>
      </w:docPartBody>
    </w:docPart>
    <w:docPart>
      <w:docPartPr>
        <w:name w:val="1AAC6BA0C65E42DD9187B1E05AC5B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8D5B6A-9727-4AF2-829E-F2DE1FE6B6D4}"/>
      </w:docPartPr>
      <w:docPartBody>
        <w:p w:rsidR="00C66772" w:rsidRDefault="00A06A01" w:rsidP="00A06A01">
          <w:pPr>
            <w:pStyle w:val="1AAC6BA0C65E42DD9187B1E05AC5B8E9"/>
          </w:pPr>
          <w:r w:rsidRPr="00AB6990">
            <w:rPr>
              <w:rStyle w:val="Textodelmarcadordeposicin"/>
            </w:rPr>
            <w:t>Elija un elemento.</w:t>
          </w:r>
        </w:p>
      </w:docPartBody>
    </w:docPart>
    <w:docPart>
      <w:docPartPr>
        <w:name w:val="505A95D8656B454DB0DE10A0F931F4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28763-9086-445F-8C3C-554BF2A5CC80}"/>
      </w:docPartPr>
      <w:docPartBody>
        <w:p w:rsidR="00C66772" w:rsidRDefault="00A06A01" w:rsidP="00A06A01">
          <w:pPr>
            <w:pStyle w:val="505A95D8656B454DB0DE10A0F931F444"/>
          </w:pPr>
          <w:r w:rsidRPr="00AB699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rlow">
    <w:panose1 w:val="0000080000000000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CE3"/>
    <w:rsid w:val="000A38D2"/>
    <w:rsid w:val="00121CAE"/>
    <w:rsid w:val="00146BE4"/>
    <w:rsid w:val="00176AB4"/>
    <w:rsid w:val="0019399F"/>
    <w:rsid w:val="001C5441"/>
    <w:rsid w:val="001E3D60"/>
    <w:rsid w:val="00407248"/>
    <w:rsid w:val="00424BB1"/>
    <w:rsid w:val="004253D7"/>
    <w:rsid w:val="004E541C"/>
    <w:rsid w:val="004F16C7"/>
    <w:rsid w:val="00512D8F"/>
    <w:rsid w:val="005409BB"/>
    <w:rsid w:val="005B36CD"/>
    <w:rsid w:val="005C3B0A"/>
    <w:rsid w:val="006052B3"/>
    <w:rsid w:val="0062724D"/>
    <w:rsid w:val="006B504E"/>
    <w:rsid w:val="00750A8C"/>
    <w:rsid w:val="00760E31"/>
    <w:rsid w:val="007941F4"/>
    <w:rsid w:val="007A1DDB"/>
    <w:rsid w:val="007E798A"/>
    <w:rsid w:val="00891CE3"/>
    <w:rsid w:val="00994DCC"/>
    <w:rsid w:val="00A06A01"/>
    <w:rsid w:val="00A301EF"/>
    <w:rsid w:val="00B2698B"/>
    <w:rsid w:val="00B745DB"/>
    <w:rsid w:val="00BC08FA"/>
    <w:rsid w:val="00C22CCD"/>
    <w:rsid w:val="00C66772"/>
    <w:rsid w:val="00C701E5"/>
    <w:rsid w:val="00D361BC"/>
    <w:rsid w:val="00D67BB7"/>
    <w:rsid w:val="00E3661F"/>
    <w:rsid w:val="00F824F0"/>
    <w:rsid w:val="00FB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A06A01"/>
    <w:rPr>
      <w:color w:val="808080"/>
    </w:rPr>
  </w:style>
  <w:style w:type="paragraph" w:customStyle="1" w:styleId="88C9788205A74256A28B97E016DD9811">
    <w:name w:val="88C9788205A74256A28B97E016DD9811"/>
    <w:rsid w:val="007E798A"/>
    <w:rPr>
      <w:lang w:val="en-US" w:eastAsia="en-US"/>
    </w:rPr>
  </w:style>
  <w:style w:type="paragraph" w:customStyle="1" w:styleId="59E1013EDAD14C26BEC486EB85EB371B">
    <w:name w:val="59E1013EDAD14C26BEC486EB85EB371B"/>
    <w:rsid w:val="007E798A"/>
    <w:rPr>
      <w:lang w:val="en-US" w:eastAsia="en-US"/>
    </w:rPr>
  </w:style>
  <w:style w:type="paragraph" w:customStyle="1" w:styleId="974E726E164D4611961B0AAD8C1F23E3">
    <w:name w:val="974E726E164D4611961B0AAD8C1F23E3"/>
    <w:rsid w:val="007E798A"/>
    <w:rPr>
      <w:lang w:val="en-US" w:eastAsia="en-US"/>
    </w:rPr>
  </w:style>
  <w:style w:type="paragraph" w:customStyle="1" w:styleId="C2071825D3BF40E495AAC84CEDBC43DD">
    <w:name w:val="C2071825D3BF40E495AAC84CEDBC43DD"/>
    <w:rsid w:val="007E798A"/>
    <w:rPr>
      <w:lang w:val="en-US" w:eastAsia="en-US"/>
    </w:rPr>
  </w:style>
  <w:style w:type="paragraph" w:customStyle="1" w:styleId="5FC217EDC9EA438BA0865A341D431072">
    <w:name w:val="5FC217EDC9EA438BA0865A341D431072"/>
    <w:rsid w:val="007E798A"/>
    <w:rPr>
      <w:lang w:val="en-US" w:eastAsia="en-US"/>
    </w:rPr>
  </w:style>
  <w:style w:type="paragraph" w:customStyle="1" w:styleId="238CDBA72DA142BAAB667017C940A41C">
    <w:name w:val="238CDBA72DA142BAAB667017C940A41C"/>
    <w:rsid w:val="007E798A"/>
    <w:pPr>
      <w:spacing w:after="200" w:line="276" w:lineRule="auto"/>
    </w:pPr>
    <w:rPr>
      <w:rFonts w:eastAsiaTheme="minorHAnsi"/>
      <w:lang w:eastAsia="en-US"/>
    </w:rPr>
  </w:style>
  <w:style w:type="paragraph" w:customStyle="1" w:styleId="7DDBEEEE60B443C49C7D9B6FC6B4BB53">
    <w:name w:val="7DDBEEEE60B443C49C7D9B6FC6B4BB53"/>
    <w:rsid w:val="007E798A"/>
    <w:pPr>
      <w:spacing w:after="200" w:line="276" w:lineRule="auto"/>
    </w:pPr>
    <w:rPr>
      <w:rFonts w:eastAsiaTheme="minorHAnsi"/>
      <w:lang w:eastAsia="en-US"/>
    </w:rPr>
  </w:style>
  <w:style w:type="paragraph" w:customStyle="1" w:styleId="E27A55C62F774C47894ABD149955F766">
    <w:name w:val="E27A55C62F774C47894ABD149955F766"/>
    <w:rsid w:val="007E798A"/>
    <w:pPr>
      <w:spacing w:after="200" w:line="276" w:lineRule="auto"/>
    </w:pPr>
    <w:rPr>
      <w:rFonts w:eastAsiaTheme="minorHAnsi"/>
      <w:lang w:eastAsia="en-US"/>
    </w:rPr>
  </w:style>
  <w:style w:type="paragraph" w:customStyle="1" w:styleId="84AFE51C93574CDE9D9CDB38FCF5B9BC">
    <w:name w:val="84AFE51C93574CDE9D9CDB38FCF5B9BC"/>
    <w:rsid w:val="007E798A"/>
    <w:rPr>
      <w:lang w:val="en-US" w:eastAsia="en-US"/>
    </w:rPr>
  </w:style>
  <w:style w:type="paragraph" w:customStyle="1" w:styleId="61BC6F04EB8744E0B466A0BED5D44F3F">
    <w:name w:val="61BC6F04EB8744E0B466A0BED5D44F3F"/>
    <w:rsid w:val="007A1DDB"/>
  </w:style>
  <w:style w:type="paragraph" w:customStyle="1" w:styleId="5B4BD4F285CF4348A6E98533C966E5CA">
    <w:name w:val="5B4BD4F285CF4348A6E98533C966E5CA"/>
    <w:rsid w:val="00A06A01"/>
  </w:style>
  <w:style w:type="paragraph" w:customStyle="1" w:styleId="93D9BA8963A348C4BCA27B3B4F70AEAB">
    <w:name w:val="93D9BA8963A348C4BCA27B3B4F70AEAB"/>
    <w:rsid w:val="00A06A01"/>
  </w:style>
  <w:style w:type="paragraph" w:customStyle="1" w:styleId="1AAC6BA0C65E42DD9187B1E05AC5B8E9">
    <w:name w:val="1AAC6BA0C65E42DD9187B1E05AC5B8E9"/>
    <w:rsid w:val="00A06A01"/>
  </w:style>
  <w:style w:type="paragraph" w:customStyle="1" w:styleId="505A95D8656B454DB0DE10A0F931F444">
    <w:name w:val="505A95D8656B454DB0DE10A0F931F444"/>
    <w:rsid w:val="00A06A0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C77049-65A3-439A-B40A-B0DF8A4667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350</Words>
  <Characters>1930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Ericka Garibay</dc:creator>
  <cp:lastModifiedBy>Usuario de Windows</cp:lastModifiedBy>
  <cp:revision>3</cp:revision>
  <cp:lastPrinted>2023-12-15T17:29:00Z</cp:lastPrinted>
  <dcterms:created xsi:type="dcterms:W3CDTF">2025-09-02T16:20:00Z</dcterms:created>
  <dcterms:modified xsi:type="dcterms:W3CDTF">2026-06-01T21:04:00Z</dcterms:modified>
</cp:coreProperties>
</file>